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FC8" w14:textId="77777777" w:rsidR="00880170" w:rsidRDefault="00E24D0B" w:rsidP="00880170">
      <w:pPr>
        <w:spacing w:after="0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Εργαστήρια Προετοιμασίας φοιτητών/αποφοίτων για τις </w:t>
      </w:r>
    </w:p>
    <w:p w14:paraId="0A6E52AF" w14:textId="6289A5C2" w:rsidR="0041004E" w:rsidRPr="00880170" w:rsidRDefault="00E84DD1" w:rsidP="00880170">
      <w:pPr>
        <w:spacing w:after="0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7F427F">
        <w:rPr>
          <w:rFonts w:cstheme="minorHAnsi"/>
          <w:b/>
          <w:bCs/>
          <w:color w:val="2F5496" w:themeColor="accent1" w:themeShade="BF"/>
          <w:sz w:val="28"/>
          <w:szCs w:val="28"/>
        </w:rPr>
        <w:t>«ΗΜΕΡΕΣ ΚΑΡΙΕΡΑΣ 2022»</w:t>
      </w:r>
      <w:r w:rsidR="00880170" w:rsidRPr="00880170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880170">
        <w:rPr>
          <w:rFonts w:cstheme="minorHAnsi"/>
          <w:b/>
          <w:bCs/>
          <w:color w:val="2F5496" w:themeColor="accent1" w:themeShade="BF"/>
          <w:sz w:val="28"/>
          <w:szCs w:val="28"/>
        </w:rPr>
        <w:t>του Πανεπιστημίου Ιωαννίνων</w:t>
      </w:r>
    </w:p>
    <w:p w14:paraId="03F24EBE" w14:textId="2DDB6DFB" w:rsidR="00583D97" w:rsidRDefault="00583D97" w:rsidP="007F427F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Αγαπητοί φοιτητές και απόφοιτοι του Πανεπιστημίου Ιωαννίνων, </w:t>
      </w:r>
    </w:p>
    <w:p w14:paraId="01C3717F" w14:textId="257DDAFB" w:rsidR="00583D97" w:rsidRPr="00583D97" w:rsidRDefault="00583D97" w:rsidP="00EB21DB">
      <w:pPr>
        <w:spacing w:after="10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Η Δομή Απασχόλησης και Σταδιοδρομίας σας προσκαλεί να συμμετέχετε στην διαδικτυακή εκδήλωση "Ημέρες Καριέρας 2022" στις </w:t>
      </w:r>
      <w:r w:rsidR="00A86C9B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19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&amp; </w:t>
      </w:r>
      <w:r w:rsidR="00A86C9B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20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Μαΐου 2022.</w:t>
      </w:r>
    </w:p>
    <w:p w14:paraId="41E5B787" w14:textId="3C266F29" w:rsidR="00583D97" w:rsidRPr="00583D97" w:rsidRDefault="00583D97" w:rsidP="00EB21DB">
      <w:pPr>
        <w:spacing w:after="10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Οι " Ημέρες Καριέρας 2022" είναι ιδιαίτερα σημαντική εκδήλωση εξωστρέφειας του Πανεπιστημίου Ιωαννίνων, που επιδιώκει να φέρει τους φοιτητές και απόφοιτους του σε επαφή με τον επιχειρηματικό και επιχειρησιακό κόσμο.</w:t>
      </w:r>
    </w:p>
    <w:p w14:paraId="24BE9E33" w14:textId="77777777" w:rsidR="00583D97" w:rsidRPr="00583D97" w:rsidRDefault="00583D97" w:rsidP="00EB21DB">
      <w:pPr>
        <w:spacing w:after="10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Συμμετέχοντας στις ΗΚ2022 του Πανεπιστημίου Ιωάννινων μπορείτε: </w:t>
      </w:r>
    </w:p>
    <w:p w14:paraId="3FC7C113" w14:textId="264C91D7" w:rsidR="00583D97" w:rsidRPr="0000451D" w:rsidRDefault="00583D97" w:rsidP="007F427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γνωρίσετε τις συμμετέχουσες επιχειρήσεις που αναζητούν ανθρώπινο δυναμικό,</w:t>
      </w:r>
    </w:p>
    <w:p w14:paraId="6D46D8BB" w14:textId="1AA1A22C" w:rsidR="00583D97" w:rsidRPr="0000451D" w:rsidRDefault="00583D97" w:rsidP="007F427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σχετικά με τις προοπτικές απασχόλησης και απαιτήσεις επαγγελματικών κλάδων,</w:t>
      </w:r>
    </w:p>
    <w:p w14:paraId="51F56E2D" w14:textId="6906CBEC" w:rsidR="00583D97" w:rsidRPr="0000451D" w:rsidRDefault="00583D97" w:rsidP="007F427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διεκδικήσετε μια θέση εργασίας ή πρακτικής άσκησης,</w:t>
      </w:r>
    </w:p>
    <w:p w14:paraId="4F909215" w14:textId="4D133A7D" w:rsidR="00583D97" w:rsidRPr="0000451D" w:rsidRDefault="00583D97" w:rsidP="007F427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πραγματοποιήσετε συνεντεύξεις με στελέχη επιχειρήσεων,</w:t>
      </w:r>
    </w:p>
    <w:p w14:paraId="78411262" w14:textId="326568C9" w:rsidR="00583D97" w:rsidRPr="0000451D" w:rsidRDefault="00583D97" w:rsidP="007F427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αναφορικά με την προοπτική απασχόλησης σε συγκεκριμένες εταιρείες</w:t>
      </w:r>
    </w:p>
    <w:p w14:paraId="1417CD95" w14:textId="563FD2CB" w:rsidR="00583D97" w:rsidRDefault="00583D97" w:rsidP="007F427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διευρύνετε το δίκτυο των επαφών σας</w:t>
      </w:r>
    </w:p>
    <w:p w14:paraId="69869786" w14:textId="77777777" w:rsidR="00A12FC7" w:rsidRPr="00EB21DB" w:rsidRDefault="00A12FC7" w:rsidP="007F427F">
      <w:pPr>
        <w:pStyle w:val="aa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z w:val="10"/>
          <w:szCs w:val="10"/>
          <w:shd w:val="clear" w:color="auto" w:fill="FFFFFF"/>
        </w:rPr>
      </w:pPr>
    </w:p>
    <w:p w14:paraId="68A64AE2" w14:textId="1A58049C" w:rsidR="0041004E" w:rsidRDefault="00E84DD1" w:rsidP="007F427F">
      <w:pPr>
        <w:jc w:val="both"/>
        <w:rPr>
          <w:rStyle w:val="-"/>
          <w:rFonts w:cstheme="minorHAnsi"/>
          <w:sz w:val="24"/>
          <w:szCs w:val="24"/>
          <w:shd w:val="clear" w:color="auto" w:fill="FFFFFF"/>
        </w:rPr>
      </w:pPr>
      <w:r w:rsidRPr="007F427F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Πληροφορίες συμμετοχής:   </w:t>
      </w:r>
      <w:hyperlink r:id="rId7">
        <w:r w:rsidRPr="007F427F">
          <w:rPr>
            <w:rStyle w:val="-"/>
            <w:rFonts w:cstheme="minorHAnsi"/>
            <w:sz w:val="24"/>
            <w:szCs w:val="24"/>
            <w:shd w:val="clear" w:color="auto" w:fill="FFFFFF"/>
          </w:rPr>
          <w:t>http://careerdays.</w:t>
        </w:r>
        <w:proofErr w:type="spellStart"/>
        <w:r w:rsidRPr="007F427F">
          <w:rPr>
            <w:rStyle w:val="-"/>
            <w:rFonts w:cstheme="minorHAnsi"/>
            <w:sz w:val="24"/>
            <w:szCs w:val="24"/>
            <w:shd w:val="clear" w:color="auto" w:fill="FFFFFF"/>
            <w:lang w:val="en-US"/>
          </w:rPr>
          <w:t>dasta</w:t>
        </w:r>
        <w:proofErr w:type="spellEnd"/>
        <w:r w:rsidRPr="007F427F">
          <w:rPr>
            <w:rStyle w:val="-"/>
            <w:rFonts w:cstheme="minorHAnsi"/>
            <w:sz w:val="24"/>
            <w:szCs w:val="24"/>
            <w:shd w:val="clear" w:color="auto" w:fill="FFFFFF"/>
          </w:rPr>
          <w:t>.</w:t>
        </w:r>
        <w:proofErr w:type="spellStart"/>
        <w:r w:rsidRPr="007F427F">
          <w:rPr>
            <w:rStyle w:val="-"/>
            <w:rFonts w:cstheme="minorHAnsi"/>
            <w:sz w:val="24"/>
            <w:szCs w:val="24"/>
            <w:shd w:val="clear" w:color="auto" w:fill="FFFFFF"/>
            <w:lang w:val="en-US"/>
          </w:rPr>
          <w:t>uoi</w:t>
        </w:r>
        <w:proofErr w:type="spellEnd"/>
        <w:r w:rsidRPr="007F427F">
          <w:rPr>
            <w:rStyle w:val="-"/>
            <w:rFonts w:cstheme="minorHAnsi"/>
            <w:sz w:val="24"/>
            <w:szCs w:val="24"/>
            <w:shd w:val="clear" w:color="auto" w:fill="FFFFFF"/>
          </w:rPr>
          <w:t>.</w:t>
        </w:r>
        <w:proofErr w:type="spellStart"/>
        <w:r w:rsidRPr="007F427F">
          <w:rPr>
            <w:rStyle w:val="-"/>
            <w:rFonts w:cstheme="minorHAnsi"/>
            <w:sz w:val="24"/>
            <w:szCs w:val="24"/>
            <w:shd w:val="clear" w:color="auto" w:fill="FFFFFF"/>
          </w:rPr>
          <w:t>gr</w:t>
        </w:r>
        <w:proofErr w:type="spellEnd"/>
      </w:hyperlink>
    </w:p>
    <w:tbl>
      <w:tblPr>
        <w:tblStyle w:val="1-5"/>
        <w:tblW w:w="10490" w:type="dxa"/>
        <w:tblInd w:w="-5" w:type="dxa"/>
        <w:tblLook w:val="04A0" w:firstRow="1" w:lastRow="0" w:firstColumn="1" w:lastColumn="0" w:noHBand="0" w:noVBand="1"/>
      </w:tblPr>
      <w:tblGrid>
        <w:gridCol w:w="1186"/>
        <w:gridCol w:w="1508"/>
        <w:gridCol w:w="3827"/>
        <w:gridCol w:w="3969"/>
      </w:tblGrid>
      <w:tr w:rsidR="007D29E0" w:rsidRPr="007F427F" w14:paraId="037E3667" w14:textId="77777777" w:rsidTr="00987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1E9DBD03" w14:textId="77777777" w:rsidR="007D29E0" w:rsidRDefault="00A12FC7" w:rsidP="00EB21DB">
            <w:pPr>
              <w:spacing w:after="0"/>
              <w:jc w:val="center"/>
              <w:rPr>
                <w:rStyle w:val="a3"/>
                <w:rFonts w:cstheme="minorHAnsi"/>
                <w:color w:val="2F5496" w:themeColor="accent1" w:themeShade="BF"/>
                <w:sz w:val="26"/>
                <w:szCs w:val="26"/>
                <w:shd w:val="clear" w:color="auto" w:fill="FFFFFF"/>
              </w:rPr>
            </w:pPr>
            <w:r w:rsidRPr="00987A1F">
              <w:rPr>
                <w:rStyle w:val="a3"/>
                <w:rFonts w:cstheme="minorHAnsi"/>
                <w:b/>
                <w:bCs/>
                <w:color w:val="2F5496" w:themeColor="accent1" w:themeShade="BF"/>
                <w:sz w:val="26"/>
                <w:szCs w:val="26"/>
                <w:shd w:val="clear" w:color="auto" w:fill="FFFFFF"/>
              </w:rPr>
              <w:t xml:space="preserve">Διαδικτυακά </w:t>
            </w:r>
            <w:r w:rsidR="007D29E0" w:rsidRPr="00987A1F">
              <w:rPr>
                <w:rStyle w:val="a3"/>
                <w:rFonts w:cstheme="minorHAnsi"/>
                <w:b/>
                <w:bCs/>
                <w:color w:val="2F5496" w:themeColor="accent1" w:themeShade="BF"/>
                <w:sz w:val="26"/>
                <w:szCs w:val="26"/>
                <w:shd w:val="clear" w:color="auto" w:fill="FFFFFF"/>
              </w:rPr>
              <w:t>Εργαστήρια Προετοιμασίας για τις “Ημέρες Καριέρας 2022”</w:t>
            </w:r>
          </w:p>
          <w:p w14:paraId="63606136" w14:textId="34DD5DEA" w:rsidR="00EB21DB" w:rsidRPr="00EB21DB" w:rsidRDefault="00EB21DB" w:rsidP="00EB21DB">
            <w:pPr>
              <w:spacing w:after="0"/>
              <w:jc w:val="center"/>
              <w:rPr>
                <w:rStyle w:val="a3"/>
                <w:rFonts w:cstheme="minorHAns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B21DB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Δήλωση Συμμετοχής</w:t>
            </w:r>
            <w:r w:rsidRPr="00EB21DB">
              <w:rPr>
                <w:rStyle w:val="a3"/>
                <w:rFonts w:cstheme="minorHAnsi"/>
                <w:shd w:val="clear" w:color="auto" w:fill="FFFFFF"/>
              </w:rPr>
              <w:t>:</w:t>
            </w:r>
            <w:r w:rsidRPr="00EB21DB">
              <w:rPr>
                <w:rStyle w:val="a3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EB21DB">
                <w:rPr>
                  <w:rStyle w:val="-"/>
                  <w:rFonts w:cstheme="minorHAnsi"/>
                  <w:sz w:val="24"/>
                  <w:szCs w:val="24"/>
                  <w:shd w:val="clear" w:color="auto" w:fill="FFFFFF"/>
                </w:rPr>
                <w:t>https://forms.gle/oyz5q8ejqo5Wy5Bt6</w:t>
              </w:r>
            </w:hyperlink>
          </w:p>
        </w:tc>
      </w:tr>
      <w:tr w:rsidR="00DA069D" w:rsidRPr="00DA069D" w14:paraId="06289768" w14:textId="0538427B" w:rsidTr="00EB21DB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7EC27C54" w14:textId="7F851DFF" w:rsidR="00A2548C" w:rsidRPr="00DA069D" w:rsidRDefault="00A2548C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12</w:t>
            </w:r>
            <w:r w:rsidR="007F427F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/4/</w:t>
            </w: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08" w:type="dxa"/>
          </w:tcPr>
          <w:p w14:paraId="05260E33" w14:textId="6794870F" w:rsidR="00A2548C" w:rsidRPr="00DA069D" w:rsidRDefault="00A2548C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12:00 – 13:</w:t>
            </w:r>
            <w:r w:rsidR="00B636CC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0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0</w:t>
            </w:r>
          </w:p>
        </w:tc>
        <w:tc>
          <w:tcPr>
            <w:tcW w:w="3827" w:type="dxa"/>
          </w:tcPr>
          <w:p w14:paraId="365D60E4" w14:textId="54B0E7BF" w:rsidR="00A2548C" w:rsidRPr="00A86C9B" w:rsidRDefault="00A2548C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86C9B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“</w:t>
            </w:r>
            <w:r w:rsidR="00B636CC" w:rsidRPr="00A86C9B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5+1 λόγοι</w:t>
            </w:r>
            <w:r w:rsidR="00A86C9B" w:rsidRPr="00A86C9B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για να συμμετάσχεις στις</w:t>
            </w:r>
            <w:r w:rsidRPr="00A86C9B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Ημέρες Καριέρας”</w:t>
            </w:r>
          </w:p>
        </w:tc>
        <w:tc>
          <w:tcPr>
            <w:tcW w:w="3969" w:type="dxa"/>
          </w:tcPr>
          <w:p w14:paraId="5A5B14E4" w14:textId="51D48D31" w:rsidR="00A2548C" w:rsidRPr="00384140" w:rsidRDefault="00384140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Χρύσα Τσιρώνη, Σύμβουλος Σταδιοδρομίας, ΔΑΣΤΑ</w:t>
            </w:r>
            <w:r w:rsidR="00A2548C"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Πανεπιστημίου Ιωαννίνων </w:t>
            </w:r>
          </w:p>
        </w:tc>
      </w:tr>
      <w:tr w:rsidR="00DA069D" w:rsidRPr="00DA069D" w14:paraId="759C8E39" w14:textId="77777777" w:rsidTr="00EB21D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shd w:val="clear" w:color="auto" w:fill="FBE4D5" w:themeFill="accent2" w:themeFillTint="33"/>
          </w:tcPr>
          <w:p w14:paraId="18C70839" w14:textId="77777777" w:rsidR="00DA069D" w:rsidRPr="00DA069D" w:rsidRDefault="00DA069D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14:paraId="26932A75" w14:textId="77777777" w:rsidR="00DA069D" w:rsidRPr="00DA069D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14:paraId="76D0835F" w14:textId="77777777" w:rsidR="00DA069D" w:rsidRPr="00DA069D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384CCE8B" w14:textId="77777777" w:rsidR="00DA069D" w:rsidRPr="00DA069D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</w:rPr>
            </w:pPr>
          </w:p>
        </w:tc>
      </w:tr>
      <w:tr w:rsidR="007F427F" w:rsidRPr="00E24D0B" w14:paraId="284F2212" w14:textId="77777777" w:rsidTr="00EB21DB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752FED90" w14:textId="662C7236" w:rsidR="00A2548C" w:rsidRPr="00DA069D" w:rsidRDefault="00A2548C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13</w:t>
            </w:r>
            <w:r w:rsidR="007F427F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/4/</w:t>
            </w: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08" w:type="dxa"/>
          </w:tcPr>
          <w:p w14:paraId="13B359A4" w14:textId="23FC504C" w:rsidR="00A2548C" w:rsidRPr="00DA069D" w:rsidRDefault="00A2548C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12:00 – 1</w:t>
            </w:r>
            <w:r w:rsidR="003A6FF4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3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:</w:t>
            </w:r>
            <w:r w:rsidR="003A6FF4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3</w:t>
            </w:r>
            <w:r w:rsidR="003A6FF4">
              <w:rPr>
                <w:rStyle w:val="a3"/>
                <w:rFonts w:cstheme="minorHAnsi"/>
                <w:color w:val="000000"/>
                <w:shd w:val="clear" w:color="auto" w:fill="FFFFFF"/>
              </w:rPr>
              <w:t>0</w:t>
            </w:r>
          </w:p>
        </w:tc>
        <w:tc>
          <w:tcPr>
            <w:tcW w:w="3827" w:type="dxa"/>
          </w:tcPr>
          <w:p w14:paraId="4AB9A4D3" w14:textId="10D342B8" w:rsidR="00A2548C" w:rsidRPr="00DA069D" w:rsidRDefault="00A2548C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A069D">
              <w:t>“Φτιάξε ένα Βιογραφικό που κλείνει Συνεντεύξεις”</w:t>
            </w:r>
          </w:p>
        </w:tc>
        <w:tc>
          <w:tcPr>
            <w:tcW w:w="3969" w:type="dxa"/>
          </w:tcPr>
          <w:p w14:paraId="4EF501B3" w14:textId="682D8725" w:rsidR="00A2548C" w:rsidRPr="00DA069D" w:rsidRDefault="00A12FC7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Νίκος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Πατσέλης</w:t>
            </w:r>
            <w:proofErr w:type="spellEnd"/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, Career Management Specialist</w:t>
            </w:r>
            <w:r w:rsid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,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 Career In Progress</w:t>
            </w:r>
          </w:p>
        </w:tc>
      </w:tr>
      <w:tr w:rsidR="00DA069D" w:rsidRPr="00E24D0B" w14:paraId="3D0B8086" w14:textId="77777777" w:rsidTr="007F4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shd w:val="clear" w:color="auto" w:fill="FBE4D5" w:themeFill="accent2" w:themeFillTint="33"/>
          </w:tcPr>
          <w:p w14:paraId="374E4FB4" w14:textId="77777777" w:rsidR="00DA069D" w:rsidRPr="00DA069D" w:rsidRDefault="00DA069D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14:paraId="52548568" w14:textId="77777777" w:rsidR="00DA069D" w:rsidRPr="007F427F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14:paraId="0F8EB888" w14:textId="77777777" w:rsidR="00DA069D" w:rsidRPr="00DA069D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  <w:lang w:val="en-US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7149F366" w14:textId="77777777" w:rsidR="00DA069D" w:rsidRPr="007F427F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</w:tr>
      <w:tr w:rsidR="007F427F" w:rsidRPr="00E24D0B" w14:paraId="7BFF4923" w14:textId="77777777" w:rsidTr="007F4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265670F6" w14:textId="70FC7B9F" w:rsidR="00A2548C" w:rsidRPr="00DA069D" w:rsidRDefault="00A2548C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>14</w:t>
            </w:r>
            <w:r w:rsidR="007F427F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/4/</w:t>
            </w: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08" w:type="dxa"/>
          </w:tcPr>
          <w:p w14:paraId="189AACB5" w14:textId="62463359" w:rsidR="00A2548C" w:rsidRPr="00DA069D" w:rsidRDefault="00A2548C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12:00 – 1</w:t>
            </w:r>
            <w:r w:rsidR="00B636CC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3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:</w:t>
            </w:r>
            <w:r w:rsidR="00B636CC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3</w:t>
            </w:r>
            <w:r w:rsidRPr="00DA069D">
              <w:rPr>
                <w:rStyle w:val="a3"/>
                <w:rFonts w:cstheme="minorHAnsi"/>
                <w:color w:val="000000"/>
                <w:shd w:val="clear" w:color="auto" w:fill="FFFFFF"/>
              </w:rPr>
              <w:t>0</w:t>
            </w:r>
          </w:p>
        </w:tc>
        <w:tc>
          <w:tcPr>
            <w:tcW w:w="3827" w:type="dxa"/>
          </w:tcPr>
          <w:p w14:paraId="5D385D2A" w14:textId="4D95265D" w:rsidR="00A2548C" w:rsidRPr="00DA069D" w:rsidRDefault="00A2548C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A069D">
              <w:rPr>
                <w:lang w:val="en-US"/>
              </w:rPr>
              <w:t>“</w:t>
            </w:r>
            <w:r w:rsidR="00A12FC7" w:rsidRPr="00DA069D">
              <w:t>Προετοιμασία Συνέντευξης Επιλογής</w:t>
            </w:r>
            <w:r w:rsidRPr="00DA069D">
              <w:rPr>
                <w:lang w:val="en-US"/>
              </w:rPr>
              <w:t>”</w:t>
            </w:r>
          </w:p>
        </w:tc>
        <w:tc>
          <w:tcPr>
            <w:tcW w:w="3969" w:type="dxa"/>
          </w:tcPr>
          <w:p w14:paraId="565AFF41" w14:textId="12D0068E" w:rsidR="00A2548C" w:rsidRPr="00DA069D" w:rsidRDefault="00A12FC7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Νίκος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Πατσέλης</w:t>
            </w:r>
            <w:proofErr w:type="spellEnd"/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, Career Management Specialist &amp; Founder</w:t>
            </w:r>
            <w:r w:rsid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, 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Career In Progress</w:t>
            </w:r>
          </w:p>
        </w:tc>
      </w:tr>
      <w:tr w:rsidR="00DA069D" w:rsidRPr="00E24D0B" w14:paraId="1ED01EDE" w14:textId="77777777" w:rsidTr="007F4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shd w:val="clear" w:color="auto" w:fill="FBE4D5" w:themeFill="accent2" w:themeFillTint="33"/>
          </w:tcPr>
          <w:p w14:paraId="509AEF1F" w14:textId="77777777" w:rsidR="00DA069D" w:rsidRPr="007F427F" w:rsidRDefault="00DA069D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14:paraId="62D46129" w14:textId="77777777" w:rsidR="00DA069D" w:rsidRPr="007F427F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14:paraId="08A04720" w14:textId="77777777" w:rsidR="00DA069D" w:rsidRPr="00DA069D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  <w:lang w:val="en-US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07D55951" w14:textId="77777777" w:rsidR="00DA069D" w:rsidRPr="00DA069D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</w:tr>
      <w:tr w:rsidR="007F427F" w:rsidRPr="00DA069D" w14:paraId="49E190A4" w14:textId="77777777" w:rsidTr="00EB21DB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75D825CD" w14:textId="5E9FB9FE" w:rsidR="007F427F" w:rsidRPr="00DA069D" w:rsidRDefault="003A6FF4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9</w:t>
            </w:r>
            <w:r w:rsidR="007F427F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</w:t>
            </w:r>
            <w:r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5</w:t>
            </w:r>
            <w:r w:rsidR="007F427F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</w:t>
            </w:r>
            <w:r w:rsidR="007F427F"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08" w:type="dxa"/>
          </w:tcPr>
          <w:p w14:paraId="002F13A6" w14:textId="7696CB13" w:rsidR="007F427F" w:rsidRPr="00DA069D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12:00 – 13:00</w:t>
            </w:r>
          </w:p>
        </w:tc>
        <w:tc>
          <w:tcPr>
            <w:tcW w:w="3827" w:type="dxa"/>
          </w:tcPr>
          <w:p w14:paraId="2911899E" w14:textId="54AEA671" w:rsidR="007F427F" w:rsidRPr="007F427F" w:rsidRDefault="00A86C9B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C9B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“5+1 λόγοι για να συμμετάσχεις στις Ημέρες Καριέρας”</w:t>
            </w:r>
          </w:p>
        </w:tc>
        <w:tc>
          <w:tcPr>
            <w:tcW w:w="3969" w:type="dxa"/>
          </w:tcPr>
          <w:p w14:paraId="20D942BA" w14:textId="7075CA26" w:rsidR="007F427F" w:rsidRPr="007F427F" w:rsidRDefault="00384140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Χρύσα Τσιρώνη, Σύμβουλος Σταδιοδρομίας, ΔΑΣΤΑ Πανεπιστημίου Ιωαννίνων </w:t>
            </w:r>
            <w:r w:rsidR="007F427F"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</w:p>
        </w:tc>
      </w:tr>
      <w:tr w:rsidR="007F427F" w:rsidRPr="007F427F" w14:paraId="2EAD5865" w14:textId="77777777" w:rsidTr="0038414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shd w:val="clear" w:color="auto" w:fill="FBE4D5" w:themeFill="accent2" w:themeFillTint="33"/>
          </w:tcPr>
          <w:p w14:paraId="0AB6BC00" w14:textId="77777777" w:rsidR="007F427F" w:rsidRPr="007F427F" w:rsidRDefault="007F427F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14:paraId="1F57052C" w14:textId="77777777" w:rsidR="007F427F" w:rsidRPr="007F427F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14:paraId="686E3329" w14:textId="77777777" w:rsidR="007F427F" w:rsidRPr="00384140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66ADA55A" w14:textId="77777777" w:rsidR="007F427F" w:rsidRPr="00384140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</w:rPr>
            </w:pPr>
          </w:p>
        </w:tc>
      </w:tr>
      <w:tr w:rsidR="007F427F" w:rsidRPr="00E24D0B" w14:paraId="6B48F944" w14:textId="77777777" w:rsidTr="007F4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61A2B69D" w14:textId="2D6F2297" w:rsidR="007F427F" w:rsidRPr="00DA069D" w:rsidRDefault="007F427F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10</w:t>
            </w:r>
            <w:r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/5/</w:t>
            </w: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08" w:type="dxa"/>
          </w:tcPr>
          <w:p w14:paraId="1A6FB4DA" w14:textId="3B69F2A3" w:rsidR="007F427F" w:rsidRPr="00384140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12:00 – 13:30</w:t>
            </w:r>
          </w:p>
        </w:tc>
        <w:tc>
          <w:tcPr>
            <w:tcW w:w="3827" w:type="dxa"/>
          </w:tcPr>
          <w:p w14:paraId="3A4486BE" w14:textId="670D62CA" w:rsidR="007F427F" w:rsidRPr="00DA069D" w:rsidRDefault="00384140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84140">
              <w:rPr>
                <w:lang w:val="en-US"/>
              </w:rPr>
              <w:t>"</w:t>
            </w:r>
            <w:r>
              <w:rPr>
                <w:lang w:val="en-US"/>
              </w:rPr>
              <w:t>H</w:t>
            </w:r>
            <w:r w:rsidRPr="00384140">
              <w:rPr>
                <w:lang w:val="en-US"/>
              </w:rPr>
              <w:t>ack your path to success: cv &amp; interview tips</w:t>
            </w:r>
          </w:p>
        </w:tc>
        <w:tc>
          <w:tcPr>
            <w:tcW w:w="3969" w:type="dxa"/>
          </w:tcPr>
          <w:p w14:paraId="71F1FB77" w14:textId="7186CA3A" w:rsidR="007F427F" w:rsidRPr="00DA069D" w:rsidRDefault="00384140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Έλεν</w:t>
            </w:r>
            <w:proofErr w:type="spellEnd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α </w:t>
            </w:r>
            <w:proofErr w:type="spellStart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Τερέζ</w:t>
            </w:r>
            <w:proofErr w:type="spellEnd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α Βα</w:t>
            </w:r>
            <w:proofErr w:type="spellStart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σιλείου</w:t>
            </w:r>
            <w:proofErr w:type="spellEnd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, Senior HR Consultant, Randstad Hellas</w:t>
            </w:r>
          </w:p>
        </w:tc>
      </w:tr>
      <w:tr w:rsidR="007F427F" w:rsidRPr="00E24D0B" w14:paraId="5A374B2D" w14:textId="77777777" w:rsidTr="007F4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shd w:val="clear" w:color="auto" w:fill="FBE4D5" w:themeFill="accent2" w:themeFillTint="33"/>
          </w:tcPr>
          <w:p w14:paraId="3D50E15F" w14:textId="77777777" w:rsidR="007F427F" w:rsidRPr="00384140" w:rsidRDefault="007F427F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14:paraId="62E2DEBD" w14:textId="77777777" w:rsidR="007F427F" w:rsidRPr="00384140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14:paraId="3487E1B6" w14:textId="77777777" w:rsidR="007F427F" w:rsidRPr="00384140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  <w:lang w:val="en-US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5BEACFEB" w14:textId="77777777" w:rsidR="007F427F" w:rsidRPr="007F427F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</w:tr>
      <w:tr w:rsidR="007F427F" w:rsidRPr="00E24D0B" w14:paraId="24459A5B" w14:textId="77777777" w:rsidTr="007F427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399D26E6" w14:textId="72472F51" w:rsidR="007F427F" w:rsidRPr="00DA069D" w:rsidRDefault="007F427F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11</w:t>
            </w:r>
            <w:r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/5/</w:t>
            </w: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08" w:type="dxa"/>
          </w:tcPr>
          <w:p w14:paraId="249A94DE" w14:textId="5C8602D4" w:rsidR="007F427F" w:rsidRPr="00DA069D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12:00 – 13:30</w:t>
            </w:r>
          </w:p>
        </w:tc>
        <w:tc>
          <w:tcPr>
            <w:tcW w:w="3827" w:type="dxa"/>
          </w:tcPr>
          <w:p w14:paraId="5CEA0AB6" w14:textId="497A8E46" w:rsidR="007F427F" w:rsidRPr="00DA069D" w:rsidRDefault="00384140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84140">
              <w:rPr>
                <w:lang w:val="en-US"/>
              </w:rPr>
              <w:t>"</w:t>
            </w:r>
            <w:r>
              <w:rPr>
                <w:lang w:val="en-US"/>
              </w:rPr>
              <w:t>H</w:t>
            </w:r>
            <w:r w:rsidRPr="00384140">
              <w:rPr>
                <w:lang w:val="en-US"/>
              </w:rPr>
              <w:t>ack your path to success: cv &amp; interview tips</w:t>
            </w:r>
          </w:p>
        </w:tc>
        <w:tc>
          <w:tcPr>
            <w:tcW w:w="3969" w:type="dxa"/>
          </w:tcPr>
          <w:p w14:paraId="19A9DB0F" w14:textId="0F4210C8" w:rsidR="007F427F" w:rsidRPr="00DA069D" w:rsidRDefault="00384140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Έλεν</w:t>
            </w:r>
            <w:proofErr w:type="spellEnd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α </w:t>
            </w:r>
            <w:proofErr w:type="spellStart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Τερέζ</w:t>
            </w:r>
            <w:proofErr w:type="spellEnd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α Βα</w:t>
            </w:r>
            <w:proofErr w:type="spellStart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σιλείου</w:t>
            </w:r>
            <w:proofErr w:type="spellEnd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, Senior HR Consultant, Randstad Hellas</w:t>
            </w:r>
          </w:p>
        </w:tc>
      </w:tr>
    </w:tbl>
    <w:p w14:paraId="654F78CA" w14:textId="2F3BEF81" w:rsidR="00987A1F" w:rsidRDefault="00A12FC7" w:rsidP="00987A1F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color w:val="000000"/>
          <w:shd w:val="clear" w:color="auto" w:fill="FFFFFF"/>
        </w:rPr>
        <w:t xml:space="preserve">Σημαντικές Ημερομηνίες: </w:t>
      </w:r>
      <w:r w:rsidR="007F427F">
        <w:rPr>
          <w:rStyle w:val="a3"/>
          <w:rFonts w:cstheme="minorHAnsi"/>
          <w:color w:val="000000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Εγγραφή φοιτητών-αποφοίτων</w:t>
      </w:r>
      <w:r>
        <w:rPr>
          <w:rStyle w:val="a3"/>
          <w:rFonts w:cstheme="minorHAnsi"/>
          <w:color w:val="000000"/>
          <w:shd w:val="clear" w:color="auto" w:fill="FFFFFF"/>
        </w:rPr>
        <w:t xml:space="preserve">: από 13/04/2022 έως </w:t>
      </w:r>
      <w:r w:rsidR="00E24D0B">
        <w:rPr>
          <w:rStyle w:val="a3"/>
          <w:rFonts w:cstheme="minorHAnsi"/>
          <w:color w:val="000000"/>
          <w:shd w:val="clear" w:color="auto" w:fill="FFFFFF"/>
        </w:rPr>
        <w:t>12</w:t>
      </w:r>
      <w:r>
        <w:rPr>
          <w:rStyle w:val="a3"/>
          <w:rFonts w:cstheme="minorHAnsi"/>
          <w:color w:val="000000"/>
          <w:shd w:val="clear" w:color="auto" w:fill="FFFFFF"/>
        </w:rPr>
        <w:t>/05/2022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. </w:t>
      </w:r>
    </w:p>
    <w:p w14:paraId="4C63A827" w14:textId="5D1E0FC2" w:rsidR="0041004E" w:rsidRDefault="00E84DD1" w:rsidP="00987A1F">
      <w:pPr>
        <w:jc w:val="center"/>
      </w:pP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Οι “Ημέρες Καριέρας 2022” υλοποιούνται στο πλαίσιο του έργου “Γραφείο Διασύνδεσης Πανεπιστημίου Ιωαννίνων</w:t>
      </w:r>
      <w:r w:rsidR="00D7434A" w:rsidRPr="00D7434A"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”</w:t>
      </w: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 xml:space="preserve"> χρηματοδοτούμενο από το Ε.Π. «Ανάπτυξη Ανθρώπινου Δυναμικού και Δια Βίου Μάθηση», ΕΣΠΑ 2014-2020.</w:t>
      </w:r>
    </w:p>
    <w:sectPr w:rsidR="0041004E" w:rsidSect="00987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993" w:left="851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B173" w14:textId="77777777" w:rsidR="00AF0BA1" w:rsidRDefault="00AF0BA1">
      <w:pPr>
        <w:spacing w:after="0" w:line="240" w:lineRule="auto"/>
      </w:pPr>
      <w:r>
        <w:separator/>
      </w:r>
    </w:p>
  </w:endnote>
  <w:endnote w:type="continuationSeparator" w:id="0">
    <w:p w14:paraId="51143203" w14:textId="77777777" w:rsidR="00AF0BA1" w:rsidRDefault="00AF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A5CD" w14:textId="77777777" w:rsidR="00F4654F" w:rsidRDefault="00F4654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E91" w14:textId="77777777" w:rsidR="0041004E" w:rsidRDefault="00E84DD1">
    <w:pPr>
      <w:pStyle w:val="a9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44A033F0" wp14:editId="45257266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41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14:paraId="22379830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14:paraId="49D6387D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14:paraId="3A41DF17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Τ: 2651007278 | Ε: 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@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14:paraId="0C183A5E" w14:textId="44B7AA98" w:rsidR="0041004E" w:rsidRPr="001405BC" w:rsidRDefault="002306BF">
    <w:pPr>
      <w:pStyle w:val="a9"/>
      <w:rPr>
        <w:sz w:val="17"/>
        <w:szCs w:val="17"/>
      </w:rPr>
    </w:pPr>
    <w:r>
      <w:rPr>
        <w:sz w:val="17"/>
        <w:szCs w:val="17"/>
        <w:lang w:val="en-US"/>
      </w:rPr>
      <w:t>Web</w:t>
    </w:r>
    <w:r w:rsidRPr="001405BC">
      <w:rPr>
        <w:sz w:val="17"/>
        <w:szCs w:val="17"/>
      </w:rPr>
      <w:t xml:space="preserve">: </w:t>
    </w:r>
    <w:r w:rsidR="00E84DD1" w:rsidRPr="002306BF">
      <w:rPr>
        <w:sz w:val="17"/>
        <w:szCs w:val="17"/>
        <w:lang w:val="en-US"/>
      </w:rPr>
      <w:t>http</w:t>
    </w:r>
    <w:r w:rsidR="00E84DD1" w:rsidRPr="001405BC">
      <w:rPr>
        <w:sz w:val="17"/>
        <w:szCs w:val="17"/>
      </w:rPr>
      <w:t>://</w:t>
    </w:r>
    <w:r w:rsidR="00E84DD1">
      <w:rPr>
        <w:sz w:val="17"/>
        <w:szCs w:val="17"/>
        <w:lang w:val="en-US"/>
      </w:rPr>
      <w:t>careerdays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dasta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uoi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gr</w:t>
    </w:r>
  </w:p>
  <w:p w14:paraId="1883E6CB" w14:textId="77777777" w:rsidR="0041004E" w:rsidRPr="001405BC" w:rsidRDefault="0041004E">
    <w:pPr>
      <w:pStyle w:val="a9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6AE0" w14:textId="77777777" w:rsidR="00F4654F" w:rsidRDefault="00F465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4E7A" w14:textId="77777777" w:rsidR="00AF0BA1" w:rsidRDefault="00AF0BA1">
      <w:pPr>
        <w:spacing w:after="0" w:line="240" w:lineRule="auto"/>
      </w:pPr>
      <w:r>
        <w:separator/>
      </w:r>
    </w:p>
  </w:footnote>
  <w:footnote w:type="continuationSeparator" w:id="0">
    <w:p w14:paraId="1B02558D" w14:textId="77777777" w:rsidR="00AF0BA1" w:rsidRDefault="00AF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FBE4" w14:textId="77777777" w:rsidR="00F4654F" w:rsidRDefault="00F465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DD83" w14:textId="363628E4" w:rsidR="00DA069D" w:rsidRDefault="00B636CC" w:rsidP="00B636C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3550A" wp14:editId="75430A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4275" cy="1888490"/>
          <wp:effectExtent l="0" t="0" r="9525" b="0"/>
          <wp:wrapTight wrapText="bothSides">
            <wp:wrapPolygon edited="0">
              <wp:start x="0" y="0"/>
              <wp:lineTo x="0" y="21353"/>
              <wp:lineTo x="21573" y="21353"/>
              <wp:lineTo x="21573" y="0"/>
              <wp:lineTo x="0" y="0"/>
            </wp:wrapPolygon>
          </wp:wrapTight>
          <wp:docPr id="1" name="Εικόνα 1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8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CF61" w14:textId="77777777" w:rsidR="00F4654F" w:rsidRDefault="00F465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4300"/>
      </v:shape>
    </w:pict>
  </w:numPicBullet>
  <w:abstractNum w:abstractNumId="0" w15:restartNumberingAfterBreak="0">
    <w:nsid w:val="23BA4E73"/>
    <w:multiLevelType w:val="hybridMultilevel"/>
    <w:tmpl w:val="D48EEB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06CF"/>
    <w:multiLevelType w:val="multilevel"/>
    <w:tmpl w:val="CC547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826E9A"/>
    <w:multiLevelType w:val="hybridMultilevel"/>
    <w:tmpl w:val="B298E9E2"/>
    <w:lvl w:ilvl="0" w:tplc="BDB8C9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59536524">
    <w:abstractNumId w:val="3"/>
  </w:num>
  <w:num w:numId="2" w16cid:durableId="1944878321">
    <w:abstractNumId w:val="1"/>
  </w:num>
  <w:num w:numId="3" w16cid:durableId="1165976786">
    <w:abstractNumId w:val="0"/>
  </w:num>
  <w:num w:numId="4" w16cid:durableId="196280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4E"/>
    <w:rsid w:val="0000451D"/>
    <w:rsid w:val="001405BC"/>
    <w:rsid w:val="002306BF"/>
    <w:rsid w:val="002D6AEE"/>
    <w:rsid w:val="00384140"/>
    <w:rsid w:val="003A6FF4"/>
    <w:rsid w:val="003C38C6"/>
    <w:rsid w:val="0041004E"/>
    <w:rsid w:val="00482783"/>
    <w:rsid w:val="00485991"/>
    <w:rsid w:val="004F3B92"/>
    <w:rsid w:val="00583D97"/>
    <w:rsid w:val="005B30A3"/>
    <w:rsid w:val="00714CBB"/>
    <w:rsid w:val="00737B8D"/>
    <w:rsid w:val="007D29E0"/>
    <w:rsid w:val="007F427F"/>
    <w:rsid w:val="00880170"/>
    <w:rsid w:val="008B29C8"/>
    <w:rsid w:val="009426C2"/>
    <w:rsid w:val="00987A1F"/>
    <w:rsid w:val="00A12FC7"/>
    <w:rsid w:val="00A2548C"/>
    <w:rsid w:val="00A86C9B"/>
    <w:rsid w:val="00AF0BA1"/>
    <w:rsid w:val="00B40312"/>
    <w:rsid w:val="00B636CC"/>
    <w:rsid w:val="00C008B6"/>
    <w:rsid w:val="00D12820"/>
    <w:rsid w:val="00D7434A"/>
    <w:rsid w:val="00DA069D"/>
    <w:rsid w:val="00E24D0B"/>
    <w:rsid w:val="00E84DD1"/>
    <w:rsid w:val="00E86CE4"/>
    <w:rsid w:val="00EB11BC"/>
    <w:rsid w:val="00EB21DB"/>
    <w:rsid w:val="00EC13F7"/>
    <w:rsid w:val="00F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51E2"/>
  <w15:docId w15:val="{68C357F5-89E7-46F5-8687-DFE281F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91A"/>
    <w:rPr>
      <w:b/>
      <w:bCs/>
    </w:rPr>
  </w:style>
  <w:style w:type="character" w:styleId="-">
    <w:name w:val="Hyperlink"/>
    <w:basedOn w:val="a0"/>
    <w:uiPriority w:val="99"/>
    <w:unhideWhenUsed/>
    <w:rsid w:val="00CB69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CB69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B691A"/>
    <w:rPr>
      <w:color w:val="954F72" w:themeColor="followedHyperlink"/>
      <w:u w:val="single"/>
    </w:rPr>
  </w:style>
  <w:style w:type="character" w:customStyle="1" w:styleId="Char">
    <w:name w:val="Κεφαλίδα Char"/>
    <w:basedOn w:val="a0"/>
    <w:link w:val="a5"/>
    <w:uiPriority w:val="99"/>
    <w:qFormat/>
    <w:rsid w:val="002E03D9"/>
  </w:style>
  <w:style w:type="character" w:customStyle="1" w:styleId="Char0">
    <w:name w:val="Υποσέλιδο Char"/>
    <w:basedOn w:val="a0"/>
    <w:uiPriority w:val="99"/>
    <w:qFormat/>
    <w:rsid w:val="002E03D9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5">
    <w:name w:val="header"/>
    <w:basedOn w:val="a"/>
    <w:link w:val="Char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743A1"/>
    <w:pPr>
      <w:ind w:left="720"/>
      <w:contextualSpacing/>
    </w:pPr>
  </w:style>
  <w:style w:type="table" w:styleId="ab">
    <w:name w:val="Table Grid"/>
    <w:basedOn w:val="a1"/>
    <w:uiPriority w:val="39"/>
    <w:rsid w:val="007D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A12FC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yz5q8ejqo5Wy5Bt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areerdays.dasta.uoi.g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geronimaki</dc:creator>
  <dc:description/>
  <cp:lastModifiedBy>c.tsironi@uoi.gr</cp:lastModifiedBy>
  <cp:revision>6</cp:revision>
  <cp:lastPrinted>2022-04-05T09:28:00Z</cp:lastPrinted>
  <dcterms:created xsi:type="dcterms:W3CDTF">2022-04-05T09:05:00Z</dcterms:created>
  <dcterms:modified xsi:type="dcterms:W3CDTF">2022-04-05T09:33:00Z</dcterms:modified>
  <dc:language>en-US</dc:language>
</cp:coreProperties>
</file>